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C0" w:rsidRPr="008362C0" w:rsidRDefault="008362C0" w:rsidP="00836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ПОЛОГРУДОВСКОГО СЕЛЬСКОГО ПОСЕЛЕНИЯ</w:t>
      </w:r>
    </w:p>
    <w:p w:rsidR="008362C0" w:rsidRPr="008362C0" w:rsidRDefault="008362C0" w:rsidP="00836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8362C0" w:rsidRPr="008362C0" w:rsidRDefault="008362C0" w:rsidP="00836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C0" w:rsidRPr="008362C0" w:rsidRDefault="008362C0" w:rsidP="00836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C0" w:rsidRPr="008362C0" w:rsidRDefault="008362C0" w:rsidP="00836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362C0" w:rsidRPr="008362C0" w:rsidRDefault="008362C0" w:rsidP="00836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C0" w:rsidRPr="008362C0" w:rsidRDefault="008362C0" w:rsidP="00836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C0" w:rsidRPr="008362C0" w:rsidRDefault="001F469F" w:rsidP="00836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ноября 2024</w:t>
      </w:r>
      <w:r w:rsidR="008362C0" w:rsidRPr="008362C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 w:rsidR="008362C0"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62C0"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62C0"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62C0"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62C0"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62C0"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62C0"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62C0"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F24D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41</w:t>
      </w:r>
    </w:p>
    <w:p w:rsidR="008362C0" w:rsidRPr="008362C0" w:rsidRDefault="008362C0" w:rsidP="00836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C0" w:rsidRPr="008362C0" w:rsidRDefault="008362C0" w:rsidP="00836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C0" w:rsidRPr="008362C0" w:rsidRDefault="008362C0" w:rsidP="00836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Пологрудово</w:t>
      </w:r>
    </w:p>
    <w:p w:rsidR="008362C0" w:rsidRPr="008362C0" w:rsidRDefault="008362C0" w:rsidP="00836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62C0" w:rsidRPr="008362C0" w:rsidRDefault="008362C0" w:rsidP="00836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089E" w:rsidRDefault="008362C0" w:rsidP="0015089E">
      <w:pPr>
        <w:tabs>
          <w:tab w:val="left" w:pos="765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предупреждению аварийных и  чрезвычайных ситуаций на объектах жизнеобеспечения Пологрудовского сельского поселения</w:t>
      </w:r>
    </w:p>
    <w:p w:rsidR="0015089E" w:rsidRDefault="008362C0" w:rsidP="0015089E">
      <w:pPr>
        <w:tabs>
          <w:tab w:val="left" w:pos="765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 </w:t>
      </w:r>
    </w:p>
    <w:p w:rsidR="008362C0" w:rsidRPr="008362C0" w:rsidRDefault="008362C0" w:rsidP="0015089E">
      <w:pPr>
        <w:tabs>
          <w:tab w:val="left" w:pos="765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F2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3 ноября по </w:t>
      </w:r>
      <w:r w:rsidR="001F469F">
        <w:rPr>
          <w:rFonts w:ascii="Times New Roman" w:eastAsia="Times New Roman" w:hAnsi="Times New Roman" w:cs="Times New Roman"/>
          <w:sz w:val="28"/>
          <w:szCs w:val="28"/>
          <w:lang w:eastAsia="ru-RU"/>
        </w:rPr>
        <w:t>5 ноября в 2024</w:t>
      </w: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8362C0" w:rsidRPr="008362C0" w:rsidRDefault="008362C0" w:rsidP="008362C0">
      <w:pPr>
        <w:tabs>
          <w:tab w:val="left" w:pos="765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C0" w:rsidRPr="008362C0" w:rsidRDefault="008362C0" w:rsidP="008362C0">
      <w:pPr>
        <w:tabs>
          <w:tab w:val="left" w:pos="765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C0" w:rsidRPr="008362C0" w:rsidRDefault="008362C0" w:rsidP="0083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возникновения и оперативной ликвидации возможных </w:t>
      </w:r>
      <w:proofErr w:type="gramStart"/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</w:t>
      </w:r>
      <w:proofErr w:type="gramEnd"/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аварийных и чрезвычайных ситуаций на объектах </w:t>
      </w:r>
      <w:proofErr w:type="spellStart"/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коммунального комплекса, объектах жизнеобеспечения населения и территории поселения в целом, а также недопущения террористических проявлений в период праздно</w:t>
      </w:r>
      <w:r w:rsidR="001F46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Дня Народного Единства с 3 по 5</w:t>
      </w:r>
      <w:r w:rsidR="0015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</w:t>
      </w:r>
      <w:r w:rsidR="001F469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2024</w:t>
      </w:r>
      <w:bookmarkStart w:id="0" w:name="_GoBack"/>
      <w:bookmarkEnd w:id="0"/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Администрация Пологрудовского сельского поселения Тарского муниципального района Омской области ПОСТАНОВЛЯЕТ:</w:t>
      </w:r>
    </w:p>
    <w:p w:rsidR="008362C0" w:rsidRPr="008362C0" w:rsidRDefault="008362C0" w:rsidP="008362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1.Организовать круглосуточное дежурство специалистов Администрации Пологрудовского сельского поселения Тарского муниципального района Омской области для оперативного взаимодействия по предупреждению и ликвидации возможных последствий аварийных ситуаций на объектах </w:t>
      </w:r>
      <w:proofErr w:type="spellStart"/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коммунального комплекса пол графику согласно приложению № 1.</w:t>
      </w:r>
    </w:p>
    <w:p w:rsidR="008362C0" w:rsidRDefault="008362C0" w:rsidP="007B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случай выявления нарушений или угрозы возникновения аварийных, либо чрезвычайных ситуаций, довести информацию о контактных телефонах дежурных Администрации Пологрудовского сельского Тарского муниципального района Омской области поселения до дежурно – диспетчерских служб организаций сферы ЖКХ, служб экстренного реагирования.</w:t>
      </w:r>
    </w:p>
    <w:p w:rsidR="0015089E" w:rsidRPr="008362C0" w:rsidRDefault="0015089E" w:rsidP="007B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Взять под личный контроль проведение антитеррористических мероприятий на территории Пологрудовского сельского поселения в период подготовки и проведения мероприятий, закрепить за местами основных мероприятий ответственных за обеспечение антитеррористической безопасности.</w:t>
      </w:r>
    </w:p>
    <w:p w:rsidR="008362C0" w:rsidRPr="008362C0" w:rsidRDefault="008362C0" w:rsidP="007B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3.Руководителям организаций рекомендовать:</w:t>
      </w:r>
    </w:p>
    <w:p w:rsidR="008362C0" w:rsidRPr="008362C0" w:rsidRDefault="008362C0" w:rsidP="007B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усилить </w:t>
      </w:r>
      <w:proofErr w:type="gramStart"/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электроснабжением объектов социальной сферы населённых пунктов поселения;</w:t>
      </w:r>
    </w:p>
    <w:p w:rsidR="008362C0" w:rsidRDefault="008362C0" w:rsidP="007B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комплекс мероприятий, направленных на усиление пожарной безопасности жилого сектора поселения;</w:t>
      </w:r>
    </w:p>
    <w:p w:rsidR="00F0170E" w:rsidRDefault="0015089E" w:rsidP="007B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усилить контроль и обеспечить проверку эффективности принимаемых мер по антитеррористической защищенности социально значимых объектов</w:t>
      </w:r>
      <w:r w:rsidR="00F01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здравоохранения, образования и культуры;</w:t>
      </w:r>
    </w:p>
    <w:p w:rsidR="0015089E" w:rsidRPr="008362C0" w:rsidRDefault="00F0170E" w:rsidP="007B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наличие запасов медикаментов и средств оказания первой медицинской помощи</w:t>
      </w:r>
      <w:r w:rsidR="007B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медицинских учрежденьях, находящихся на территории Пологрудовского сельского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62C0" w:rsidRPr="008362C0" w:rsidRDefault="008362C0" w:rsidP="007B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дежурство ответств</w:t>
      </w:r>
      <w:r w:rsidR="00F24D6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</w:t>
      </w:r>
      <w:r w:rsidR="001F469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лиц на период с 3 ноября по 5 ноября 2024</w:t>
      </w:r>
      <w:r w:rsidR="0015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2C0" w:rsidRPr="008362C0" w:rsidRDefault="008362C0" w:rsidP="007B6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C0" w:rsidRPr="008362C0" w:rsidRDefault="008362C0" w:rsidP="008362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C0" w:rsidRPr="008362C0" w:rsidRDefault="008362C0" w:rsidP="008362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Пологрудовского</w:t>
      </w:r>
    </w:p>
    <w:p w:rsidR="008362C0" w:rsidRPr="008362C0" w:rsidRDefault="008362C0" w:rsidP="008362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B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F4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С.В. </w:t>
      </w:r>
      <w:proofErr w:type="spellStart"/>
      <w:r w:rsidR="001F46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Башуков</w:t>
      </w:r>
      <w:proofErr w:type="spellEnd"/>
    </w:p>
    <w:p w:rsidR="00C658B5" w:rsidRDefault="00C658B5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436312" w:rsidRPr="00436312" w:rsidRDefault="00436312" w:rsidP="00436312">
      <w:pPr>
        <w:tabs>
          <w:tab w:val="left" w:pos="5387"/>
        </w:tabs>
        <w:spacing w:after="0" w:line="240" w:lineRule="auto"/>
        <w:ind w:left="851"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436312" w:rsidRPr="00436312" w:rsidRDefault="00436312" w:rsidP="00436312">
      <w:pPr>
        <w:tabs>
          <w:tab w:val="left" w:pos="5387"/>
        </w:tabs>
        <w:spacing w:after="0" w:line="240" w:lineRule="auto"/>
        <w:ind w:left="851"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36312" w:rsidRPr="00436312" w:rsidRDefault="00436312" w:rsidP="00436312">
      <w:pPr>
        <w:tabs>
          <w:tab w:val="left" w:pos="5387"/>
        </w:tabs>
        <w:spacing w:after="0" w:line="240" w:lineRule="auto"/>
        <w:ind w:left="851"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Пологрудовского сельского поселения</w:t>
      </w:r>
    </w:p>
    <w:p w:rsidR="00436312" w:rsidRPr="00436312" w:rsidRDefault="00436312" w:rsidP="00436312">
      <w:pPr>
        <w:tabs>
          <w:tab w:val="left" w:pos="5387"/>
        </w:tabs>
        <w:spacing w:after="0" w:line="240" w:lineRule="auto"/>
        <w:ind w:left="851"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Тарского муниципального района</w:t>
      </w:r>
    </w:p>
    <w:p w:rsidR="00436312" w:rsidRPr="00436312" w:rsidRDefault="00436312" w:rsidP="00436312">
      <w:pPr>
        <w:tabs>
          <w:tab w:val="left" w:pos="5387"/>
        </w:tabs>
        <w:spacing w:after="0" w:line="240" w:lineRule="auto"/>
        <w:ind w:left="851"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12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</w:p>
    <w:p w:rsidR="00436312" w:rsidRPr="00436312" w:rsidRDefault="00436312" w:rsidP="00436312">
      <w:pPr>
        <w:tabs>
          <w:tab w:val="left" w:pos="5387"/>
        </w:tabs>
        <w:spacing w:after="0" w:line="240" w:lineRule="auto"/>
        <w:ind w:left="851" w:firstLine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B667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F469F">
        <w:rPr>
          <w:rFonts w:ascii="Times New Roman" w:eastAsia="Times New Roman" w:hAnsi="Times New Roman" w:cs="Times New Roman"/>
          <w:sz w:val="24"/>
          <w:szCs w:val="24"/>
          <w:lang w:eastAsia="ru-RU"/>
        </w:rPr>
        <w:t>2 ноября 2024</w:t>
      </w:r>
      <w:r w:rsidR="00CC2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3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1F469F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436312" w:rsidRDefault="00436312" w:rsidP="0043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312" w:rsidRPr="00436312" w:rsidRDefault="00436312" w:rsidP="00436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2C0" w:rsidRPr="008362C0" w:rsidRDefault="008362C0" w:rsidP="00836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F24D6B" w:rsidRDefault="008362C0" w:rsidP="008362C0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дежурства специалистов Администрации Пологрудовского сельского поселения Тарского муниципального района Омской области в период </w:t>
      </w:r>
    </w:p>
    <w:p w:rsidR="008362C0" w:rsidRPr="008362C0" w:rsidRDefault="001F469F" w:rsidP="008362C0">
      <w:pPr>
        <w:tabs>
          <w:tab w:val="left" w:pos="2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3 ноября 2024 года по 5 ноября 2024</w:t>
      </w:r>
      <w:r w:rsidR="007B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362C0" w:rsidRDefault="008362C0" w:rsidP="008362C0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2C0" w:rsidRPr="008362C0" w:rsidRDefault="008362C0" w:rsidP="008362C0">
      <w:pPr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4"/>
        <w:tblW w:w="10706" w:type="dxa"/>
        <w:tblInd w:w="-959" w:type="dxa"/>
        <w:tblLook w:val="01E0" w:firstRow="1" w:lastRow="1" w:firstColumn="1" w:lastColumn="1" w:noHBand="0" w:noVBand="0"/>
      </w:tblPr>
      <w:tblGrid>
        <w:gridCol w:w="1476"/>
        <w:gridCol w:w="3191"/>
        <w:gridCol w:w="3512"/>
        <w:gridCol w:w="2527"/>
      </w:tblGrid>
      <w:tr w:rsidR="008362C0" w:rsidRPr="008362C0" w:rsidTr="005549A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C0" w:rsidRPr="008362C0" w:rsidRDefault="008362C0" w:rsidP="008362C0">
            <w:pPr>
              <w:tabs>
                <w:tab w:val="left" w:pos="12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8362C0">
              <w:rPr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C0" w:rsidRPr="008362C0" w:rsidRDefault="008362C0" w:rsidP="008362C0">
            <w:pPr>
              <w:tabs>
                <w:tab w:val="left" w:pos="12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8362C0">
              <w:rPr>
                <w:sz w:val="28"/>
                <w:szCs w:val="28"/>
                <w:lang w:eastAsia="ru-RU"/>
              </w:rPr>
              <w:t>Ф.И.О. дежурного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C0" w:rsidRPr="008362C0" w:rsidRDefault="008362C0" w:rsidP="008362C0">
            <w:pPr>
              <w:tabs>
                <w:tab w:val="left" w:pos="12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8362C0">
              <w:rPr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C0" w:rsidRPr="008362C0" w:rsidRDefault="008362C0" w:rsidP="008362C0">
            <w:pPr>
              <w:tabs>
                <w:tab w:val="left" w:pos="1200"/>
              </w:tabs>
              <w:jc w:val="center"/>
              <w:rPr>
                <w:sz w:val="28"/>
                <w:szCs w:val="28"/>
                <w:lang w:eastAsia="ru-RU"/>
              </w:rPr>
            </w:pPr>
            <w:r w:rsidRPr="008362C0">
              <w:rPr>
                <w:sz w:val="28"/>
                <w:szCs w:val="28"/>
                <w:lang w:eastAsia="ru-RU"/>
              </w:rPr>
              <w:t>Номера телефонов: сотовых, рабочих, домашних</w:t>
            </w:r>
          </w:p>
        </w:tc>
      </w:tr>
      <w:tr w:rsidR="001F469F" w:rsidRPr="008362C0" w:rsidTr="005549A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F" w:rsidRPr="008362C0" w:rsidRDefault="001F469F" w:rsidP="008362C0">
            <w:pPr>
              <w:tabs>
                <w:tab w:val="left" w:pos="120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03.11.2024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F" w:rsidRDefault="001F469F" w:rsidP="007013C0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 w:rsidRPr="008362C0">
              <w:rPr>
                <w:sz w:val="28"/>
                <w:szCs w:val="28"/>
                <w:lang w:eastAsia="ru-RU"/>
              </w:rPr>
              <w:t xml:space="preserve">Салтыкова </w:t>
            </w:r>
          </w:p>
          <w:p w:rsidR="001F469F" w:rsidRPr="008362C0" w:rsidRDefault="001F469F" w:rsidP="007013C0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 w:rsidRPr="008362C0">
              <w:rPr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F" w:rsidRPr="008362C0" w:rsidRDefault="001F469F" w:rsidP="007013C0">
            <w:pPr>
              <w:tabs>
                <w:tab w:val="left" w:pos="1200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Ведущий с</w:t>
            </w:r>
            <w:r w:rsidRPr="008362C0">
              <w:rPr>
                <w:sz w:val="28"/>
                <w:szCs w:val="28"/>
                <w:lang w:eastAsia="ru-RU"/>
              </w:rPr>
              <w:t>пециалист Администрации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9F" w:rsidRDefault="001F469F" w:rsidP="007013C0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 w:rsidRPr="008362C0">
              <w:rPr>
                <w:sz w:val="28"/>
                <w:szCs w:val="28"/>
                <w:lang w:eastAsia="ru-RU"/>
              </w:rPr>
              <w:t>сот</w:t>
            </w:r>
            <w:proofErr w:type="gramStart"/>
            <w:r w:rsidRPr="008362C0">
              <w:rPr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8362C0">
              <w:rPr>
                <w:sz w:val="28"/>
                <w:szCs w:val="28"/>
                <w:lang w:eastAsia="ru-RU"/>
              </w:rPr>
              <w:t>89043293075</w:t>
            </w:r>
          </w:p>
          <w:p w:rsidR="001F469F" w:rsidRPr="008362C0" w:rsidRDefault="001F469F" w:rsidP="007013C0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89136485829</w:t>
            </w:r>
          </w:p>
          <w:p w:rsidR="001F469F" w:rsidRPr="008362C0" w:rsidRDefault="001F469F" w:rsidP="007013C0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 w:rsidRPr="008362C0">
              <w:rPr>
                <w:sz w:val="28"/>
                <w:szCs w:val="28"/>
                <w:lang w:eastAsia="ru-RU"/>
              </w:rPr>
              <w:t>раб. 67-1-08</w:t>
            </w:r>
          </w:p>
        </w:tc>
      </w:tr>
      <w:tr w:rsidR="008362C0" w:rsidRPr="008362C0" w:rsidTr="005549A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2C0" w:rsidRPr="008362C0" w:rsidRDefault="001F469F" w:rsidP="008362C0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04.11.2024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0" w:rsidRPr="008362C0" w:rsidRDefault="001F469F" w:rsidP="00395052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Мамай Юлия Анатольевна</w:t>
            </w:r>
            <w:r w:rsidR="008362C0" w:rsidRPr="008362C0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0" w:rsidRPr="008362C0" w:rsidRDefault="001F469F" w:rsidP="001F469F">
            <w:pPr>
              <w:tabs>
                <w:tab w:val="left" w:pos="1200"/>
              </w:tabs>
              <w:jc w:val="both"/>
              <w:rPr>
                <w:sz w:val="28"/>
                <w:szCs w:val="28"/>
                <w:lang w:eastAsia="ru-RU"/>
              </w:rPr>
            </w:pPr>
            <w:r w:rsidRPr="001F469F">
              <w:rPr>
                <w:sz w:val="28"/>
                <w:szCs w:val="28"/>
                <w:lang w:eastAsia="ru-RU"/>
              </w:rPr>
              <w:t>Ведущий специалист Администрации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AB" w:rsidRPr="00CC21AB" w:rsidRDefault="008362C0" w:rsidP="00CC21AB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 w:rsidRPr="008362C0">
              <w:rPr>
                <w:sz w:val="28"/>
                <w:szCs w:val="28"/>
                <w:lang w:eastAsia="ru-RU"/>
              </w:rPr>
              <w:t>сот</w:t>
            </w:r>
            <w:proofErr w:type="gramStart"/>
            <w:r w:rsidRPr="008362C0">
              <w:rPr>
                <w:sz w:val="28"/>
                <w:szCs w:val="28"/>
                <w:lang w:eastAsia="ru-RU"/>
              </w:rPr>
              <w:t xml:space="preserve">.: </w:t>
            </w:r>
            <w:proofErr w:type="gramEnd"/>
            <w:r w:rsidR="001F469F">
              <w:rPr>
                <w:sz w:val="28"/>
                <w:szCs w:val="28"/>
                <w:lang w:eastAsia="ru-RU"/>
              </w:rPr>
              <w:t>89836216843</w:t>
            </w:r>
          </w:p>
          <w:p w:rsidR="008362C0" w:rsidRPr="008362C0" w:rsidRDefault="00CC21AB" w:rsidP="00CC21AB">
            <w:pPr>
              <w:rPr>
                <w:sz w:val="28"/>
                <w:szCs w:val="28"/>
                <w:lang w:eastAsia="ru-RU"/>
              </w:rPr>
            </w:pPr>
            <w:r w:rsidRPr="00CC21AB">
              <w:rPr>
                <w:sz w:val="28"/>
                <w:szCs w:val="28"/>
                <w:lang w:eastAsia="ru-RU"/>
              </w:rPr>
              <w:t>раб. 67-1-08</w:t>
            </w:r>
          </w:p>
        </w:tc>
      </w:tr>
      <w:tr w:rsidR="00F24D6B" w:rsidRPr="008362C0" w:rsidTr="005549A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B" w:rsidRPr="008362C0" w:rsidRDefault="001F469F" w:rsidP="0009201A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05.11.2024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B" w:rsidRDefault="00F24D6B" w:rsidP="00CB503F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 w:rsidRPr="008362C0">
              <w:rPr>
                <w:sz w:val="28"/>
                <w:szCs w:val="28"/>
                <w:lang w:eastAsia="ru-RU"/>
              </w:rPr>
              <w:t xml:space="preserve">Салтыкова </w:t>
            </w:r>
          </w:p>
          <w:p w:rsidR="00F24D6B" w:rsidRPr="008362C0" w:rsidRDefault="00F24D6B" w:rsidP="00CB503F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 w:rsidRPr="008362C0">
              <w:rPr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B" w:rsidRPr="008362C0" w:rsidRDefault="001F469F" w:rsidP="001F469F">
            <w:pPr>
              <w:tabs>
                <w:tab w:val="left" w:pos="1200"/>
              </w:tabs>
              <w:jc w:val="both"/>
              <w:rPr>
                <w:sz w:val="28"/>
                <w:szCs w:val="28"/>
                <w:lang w:eastAsia="ru-RU"/>
              </w:rPr>
            </w:pPr>
            <w:r w:rsidRPr="001F469F">
              <w:rPr>
                <w:sz w:val="28"/>
                <w:szCs w:val="28"/>
                <w:lang w:eastAsia="ru-RU"/>
              </w:rPr>
              <w:t>Ведущий специалист Администрации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6B" w:rsidRDefault="00F24D6B" w:rsidP="00CB503F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 w:rsidRPr="008362C0">
              <w:rPr>
                <w:sz w:val="28"/>
                <w:szCs w:val="28"/>
                <w:lang w:eastAsia="ru-RU"/>
              </w:rPr>
              <w:t>сот</w:t>
            </w:r>
            <w:proofErr w:type="gramStart"/>
            <w:r w:rsidRPr="008362C0">
              <w:rPr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8362C0">
              <w:rPr>
                <w:sz w:val="28"/>
                <w:szCs w:val="28"/>
                <w:lang w:eastAsia="ru-RU"/>
              </w:rPr>
              <w:t>89043293075</w:t>
            </w:r>
          </w:p>
          <w:p w:rsidR="00F24D6B" w:rsidRPr="008362C0" w:rsidRDefault="00F24D6B" w:rsidP="00CB503F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89136485829</w:t>
            </w:r>
          </w:p>
          <w:p w:rsidR="00F24D6B" w:rsidRPr="008362C0" w:rsidRDefault="00F24D6B" w:rsidP="00CB503F">
            <w:pPr>
              <w:tabs>
                <w:tab w:val="left" w:pos="1200"/>
              </w:tabs>
              <w:rPr>
                <w:sz w:val="28"/>
                <w:szCs w:val="28"/>
                <w:lang w:eastAsia="ru-RU"/>
              </w:rPr>
            </w:pPr>
            <w:r w:rsidRPr="008362C0">
              <w:rPr>
                <w:sz w:val="28"/>
                <w:szCs w:val="28"/>
                <w:lang w:eastAsia="ru-RU"/>
              </w:rPr>
              <w:t>раб. 67-1-08</w:t>
            </w:r>
          </w:p>
        </w:tc>
      </w:tr>
    </w:tbl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Default="008362C0">
      <w:pPr>
        <w:rPr>
          <w:sz w:val="28"/>
          <w:szCs w:val="28"/>
        </w:rPr>
      </w:pPr>
    </w:p>
    <w:p w:rsidR="008362C0" w:rsidRPr="008362C0" w:rsidRDefault="008362C0">
      <w:pPr>
        <w:rPr>
          <w:sz w:val="28"/>
          <w:szCs w:val="28"/>
        </w:rPr>
      </w:pPr>
    </w:p>
    <w:sectPr w:rsidR="008362C0" w:rsidRPr="008362C0" w:rsidSect="007B667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07"/>
    <w:rsid w:val="0015089E"/>
    <w:rsid w:val="0015311A"/>
    <w:rsid w:val="001F469F"/>
    <w:rsid w:val="00315C2A"/>
    <w:rsid w:val="00436312"/>
    <w:rsid w:val="0046778C"/>
    <w:rsid w:val="005549A0"/>
    <w:rsid w:val="00755407"/>
    <w:rsid w:val="00784CE1"/>
    <w:rsid w:val="007B6674"/>
    <w:rsid w:val="008362C0"/>
    <w:rsid w:val="008C661E"/>
    <w:rsid w:val="00C658B5"/>
    <w:rsid w:val="00CC21AB"/>
    <w:rsid w:val="00DD6E02"/>
    <w:rsid w:val="00F0170E"/>
    <w:rsid w:val="00F2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2A"/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table" w:styleId="af4">
    <w:name w:val="Table Grid"/>
    <w:basedOn w:val="a1"/>
    <w:rsid w:val="00836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3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6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2A"/>
  </w:style>
  <w:style w:type="paragraph" w:styleId="1">
    <w:name w:val="heading 1"/>
    <w:basedOn w:val="a"/>
    <w:next w:val="a"/>
    <w:link w:val="10"/>
    <w:uiPriority w:val="9"/>
    <w:qFormat/>
    <w:rsid w:val="00315C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2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2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2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C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5C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5C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5C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5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5C2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5C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5C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5C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5C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5C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5C2A"/>
    <w:rPr>
      <w:b/>
      <w:bCs/>
    </w:rPr>
  </w:style>
  <w:style w:type="character" w:styleId="a9">
    <w:name w:val="Emphasis"/>
    <w:basedOn w:val="a0"/>
    <w:uiPriority w:val="20"/>
    <w:qFormat/>
    <w:rsid w:val="00315C2A"/>
    <w:rPr>
      <w:i/>
      <w:iCs/>
    </w:rPr>
  </w:style>
  <w:style w:type="paragraph" w:styleId="aa">
    <w:name w:val="No Spacing"/>
    <w:uiPriority w:val="1"/>
    <w:qFormat/>
    <w:rsid w:val="00315C2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5C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5C2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5C2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5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5C2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5C2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5C2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5C2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5C2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5C2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5C2A"/>
    <w:pPr>
      <w:outlineLvl w:val="9"/>
    </w:pPr>
  </w:style>
  <w:style w:type="table" w:styleId="af4">
    <w:name w:val="Table Grid"/>
    <w:basedOn w:val="a1"/>
    <w:rsid w:val="00836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3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6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2024-11-02T03:42:00Z</cp:lastPrinted>
  <dcterms:created xsi:type="dcterms:W3CDTF">2019-11-01T02:12:00Z</dcterms:created>
  <dcterms:modified xsi:type="dcterms:W3CDTF">2024-11-02T03:42:00Z</dcterms:modified>
</cp:coreProperties>
</file>